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E615" w14:textId="05DC7E5F" w:rsidR="008579DE" w:rsidRDefault="008579D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0016F3E" wp14:editId="4174B2C1">
            <wp:extent cx="1760220" cy="3708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94" cy="38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8A31A" w14:textId="77777777" w:rsidR="008579DE" w:rsidRDefault="008579DE">
      <w:pPr>
        <w:rPr>
          <w:b/>
          <w:bCs/>
          <w:sz w:val="32"/>
          <w:szCs w:val="32"/>
        </w:rPr>
      </w:pPr>
    </w:p>
    <w:p w14:paraId="1E44EB43" w14:textId="772AE1A1" w:rsidR="00C56C95" w:rsidRPr="008579DE" w:rsidRDefault="00415907">
      <w:pPr>
        <w:rPr>
          <w:b/>
          <w:bCs/>
          <w:sz w:val="34"/>
          <w:szCs w:val="34"/>
        </w:rPr>
      </w:pPr>
      <w:r w:rsidRPr="008579DE">
        <w:rPr>
          <w:b/>
          <w:bCs/>
          <w:sz w:val="34"/>
          <w:szCs w:val="34"/>
        </w:rPr>
        <w:t>How to connect an app or device to your Harvard Pilgrim Living Well account</w:t>
      </w:r>
    </w:p>
    <w:p w14:paraId="1527A7FC" w14:textId="06EE4D11" w:rsidR="00415907" w:rsidRPr="008579DE" w:rsidRDefault="00415907" w:rsidP="004159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79DE">
        <w:rPr>
          <w:sz w:val="28"/>
          <w:szCs w:val="28"/>
        </w:rPr>
        <w:t xml:space="preserve">LOG IN to your wellness account at </w:t>
      </w:r>
      <w:hyperlink r:id="rId6" w:history="1">
        <w:r w:rsidRPr="008579DE">
          <w:rPr>
            <w:rStyle w:val="Hyperlink"/>
            <w:sz w:val="28"/>
            <w:szCs w:val="28"/>
          </w:rPr>
          <w:t>www.harvardpilgrim.org/livingwelleveryday</w:t>
        </w:r>
      </w:hyperlink>
    </w:p>
    <w:p w14:paraId="3112D4BD" w14:textId="6D07C659" w:rsidR="00415907" w:rsidRPr="008579DE" w:rsidRDefault="00415907" w:rsidP="004159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79DE">
        <w:rPr>
          <w:sz w:val="28"/>
          <w:szCs w:val="28"/>
        </w:rPr>
        <w:t xml:space="preserve">NAVIGATE to Settings -&gt; Apps &amp; Devices from your program’s home page. </w:t>
      </w:r>
    </w:p>
    <w:p w14:paraId="5E513CE4" w14:textId="2DA05B57" w:rsidR="00415907" w:rsidRPr="008579DE" w:rsidRDefault="00415907" w:rsidP="004159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579DE">
        <w:rPr>
          <w:sz w:val="28"/>
          <w:szCs w:val="28"/>
        </w:rPr>
        <w:t xml:space="preserve">To navigate to your own Settings page, click the </w:t>
      </w:r>
      <w:r w:rsidR="008579DE" w:rsidRPr="008579DE">
        <w:rPr>
          <w:sz w:val="28"/>
          <w:szCs w:val="28"/>
        </w:rPr>
        <w:t>drop-down</w:t>
      </w:r>
      <w:r w:rsidRPr="008579DE">
        <w:rPr>
          <w:sz w:val="28"/>
          <w:szCs w:val="28"/>
        </w:rPr>
        <w:t xml:space="preserve"> arrow next to your profile photo and click Settings</w:t>
      </w:r>
    </w:p>
    <w:p w14:paraId="46330E4C" w14:textId="0C9869A5" w:rsidR="00415907" w:rsidRPr="008579DE" w:rsidRDefault="00415907" w:rsidP="004159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579DE">
        <w:rPr>
          <w:sz w:val="28"/>
          <w:szCs w:val="28"/>
        </w:rPr>
        <w:t>Click Apps &amp; Devices</w:t>
      </w:r>
    </w:p>
    <w:p w14:paraId="4432DA24" w14:textId="7DA8EAF5" w:rsidR="00415907" w:rsidRPr="008579DE" w:rsidRDefault="00415907" w:rsidP="004159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79DE">
        <w:rPr>
          <w:sz w:val="28"/>
          <w:szCs w:val="28"/>
        </w:rPr>
        <w:t xml:space="preserve">SELECT “connect” to connect </w:t>
      </w:r>
      <w:bookmarkStart w:id="0" w:name="_GoBack"/>
      <w:bookmarkEnd w:id="0"/>
      <w:r w:rsidRPr="008579DE">
        <w:rPr>
          <w:sz w:val="28"/>
          <w:szCs w:val="28"/>
        </w:rPr>
        <w:t>your app or device of choice.* To connect, you must log in to the account linked to the app or device. (If you need to download an app or device, click Get It).</w:t>
      </w:r>
    </w:p>
    <w:p w14:paraId="544AAFD7" w14:textId="4E8FC206" w:rsidR="00415907" w:rsidRPr="008579DE" w:rsidRDefault="00415907" w:rsidP="00415907">
      <w:pPr>
        <w:pStyle w:val="ListParagraph"/>
        <w:rPr>
          <w:sz w:val="20"/>
          <w:szCs w:val="20"/>
        </w:rPr>
      </w:pPr>
      <w:r w:rsidRPr="008579DE">
        <w:rPr>
          <w:sz w:val="20"/>
          <w:szCs w:val="20"/>
        </w:rPr>
        <w:t xml:space="preserve">*It is recommended that you connect one app or device to avoid duplicating your tracked activities.  </w:t>
      </w:r>
    </w:p>
    <w:p w14:paraId="717E1603" w14:textId="14B706FC" w:rsidR="00415907" w:rsidRPr="008579DE" w:rsidRDefault="00415907" w:rsidP="004159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79DE">
        <w:rPr>
          <w:sz w:val="28"/>
          <w:szCs w:val="28"/>
        </w:rPr>
        <w:t xml:space="preserve">CONNECT your device to your smart phone using the Limeade app. </w:t>
      </w:r>
    </w:p>
    <w:p w14:paraId="4C93B8CE" w14:textId="2A9C5E75" w:rsidR="00415907" w:rsidRPr="008579DE" w:rsidRDefault="00415907" w:rsidP="004159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79DE">
        <w:rPr>
          <w:sz w:val="28"/>
          <w:szCs w:val="28"/>
        </w:rPr>
        <w:t xml:space="preserve">JOIN an activity or challenge to start syncing your device or app. Your device will automatically track activity when applicable. </w:t>
      </w:r>
    </w:p>
    <w:p w14:paraId="4D034AAA" w14:textId="77777777" w:rsidR="00304EB1" w:rsidRDefault="00304EB1" w:rsidP="00415907"/>
    <w:p w14:paraId="2FF279D9" w14:textId="5D742D86" w:rsidR="00415907" w:rsidRPr="008579DE" w:rsidRDefault="00415907" w:rsidP="00415907">
      <w:pPr>
        <w:rPr>
          <w:b/>
          <w:bCs/>
          <w:sz w:val="32"/>
          <w:szCs w:val="32"/>
        </w:rPr>
      </w:pPr>
      <w:r w:rsidRPr="008579DE">
        <w:rPr>
          <w:b/>
          <w:bCs/>
          <w:sz w:val="32"/>
          <w:szCs w:val="32"/>
        </w:rPr>
        <w:t xml:space="preserve">Need assistance? </w:t>
      </w:r>
    </w:p>
    <w:p w14:paraId="4F988D26" w14:textId="77777777" w:rsidR="00304EB1" w:rsidRPr="008579DE" w:rsidRDefault="00415907" w:rsidP="00415907">
      <w:pPr>
        <w:rPr>
          <w:sz w:val="28"/>
          <w:szCs w:val="28"/>
        </w:rPr>
      </w:pPr>
      <w:r w:rsidRPr="008579DE">
        <w:rPr>
          <w:sz w:val="28"/>
          <w:szCs w:val="28"/>
        </w:rPr>
        <w:t xml:space="preserve">Email  </w:t>
      </w:r>
      <w:hyperlink r:id="rId7" w:history="1">
        <w:r w:rsidR="00304EB1" w:rsidRPr="008579DE">
          <w:rPr>
            <w:rStyle w:val="Hyperlink"/>
            <w:sz w:val="28"/>
            <w:szCs w:val="28"/>
          </w:rPr>
          <w:t>HPWellness@harvardpilgrim.org</w:t>
        </w:r>
      </w:hyperlink>
      <w:r w:rsidR="00304EB1" w:rsidRPr="008579DE">
        <w:rPr>
          <w:sz w:val="28"/>
          <w:szCs w:val="28"/>
        </w:rPr>
        <w:t xml:space="preserve"> or call (877) 594-7183, Monday – Friday 9am – 5pm EST</w:t>
      </w:r>
    </w:p>
    <w:p w14:paraId="468C1FD4" w14:textId="7B2EDB1B" w:rsidR="00415907" w:rsidRPr="00304EB1" w:rsidRDefault="00304EB1" w:rsidP="00415907">
      <w:r w:rsidRPr="00304EB1">
        <w:t xml:space="preserve"> </w:t>
      </w:r>
    </w:p>
    <w:sectPr w:rsidR="00415907" w:rsidRPr="0030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C4E6C"/>
    <w:multiLevelType w:val="hybridMultilevel"/>
    <w:tmpl w:val="62E2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07"/>
    <w:rsid w:val="00304EB1"/>
    <w:rsid w:val="00415907"/>
    <w:rsid w:val="008579DE"/>
    <w:rsid w:val="00C5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CB71"/>
  <w15:chartTrackingRefBased/>
  <w15:docId w15:val="{BA7CADCA-4D22-42EB-9910-4BD74C60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PWellness@harvardpilgri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vardpilgrim.org/livingwelleveryda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Greshin, Marisa</dc:creator>
  <cp:keywords/>
  <dc:description/>
  <cp:lastModifiedBy>Greshin, Marisa</cp:lastModifiedBy>
  <cp:revision>1</cp:revision>
  <dcterms:created xsi:type="dcterms:W3CDTF">2020-06-10T18:42:00Z</dcterms:created>
  <dcterms:modified xsi:type="dcterms:W3CDTF">2020-06-10T19:12:00Z</dcterms:modified>
</cp:coreProperties>
</file>